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256"/>
        <w:tblOverlap w:val="never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4673"/>
      </w:tblGrid>
      <w:tr w:rsidR="00474F52" w14:paraId="6190FD34" w14:textId="77777777" w:rsidTr="00C40CAF">
        <w:tc>
          <w:tcPr>
            <w:tcW w:w="9639" w:type="dxa"/>
          </w:tcPr>
          <w:p w14:paraId="5B21E100" w14:textId="77777777" w:rsidR="00474F52" w:rsidRDefault="00474F52" w:rsidP="00C4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DC193FE" w14:textId="77777777" w:rsidR="00474F52" w:rsidRPr="00623AB3" w:rsidRDefault="00474F52" w:rsidP="00C4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>ТВЕРЖДАЮ</w:t>
            </w:r>
          </w:p>
          <w:p w14:paraId="46574CB1" w14:textId="77777777" w:rsidR="00474F52" w:rsidRPr="00623AB3" w:rsidRDefault="00474F52" w:rsidP="00C4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Полоцкого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медицинского колледжа </w:t>
            </w:r>
          </w:p>
          <w:p w14:paraId="1E25FED7" w14:textId="77777777" w:rsidR="00474F52" w:rsidRPr="00623AB3" w:rsidRDefault="00474F52" w:rsidP="00C4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 И.Н. Шевякова</w:t>
            </w:r>
          </w:p>
          <w:p w14:paraId="32AE3E18" w14:textId="77777777" w:rsidR="00474F52" w:rsidRDefault="00474F52" w:rsidP="00C4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_____________2025</w:t>
            </w:r>
          </w:p>
        </w:tc>
      </w:tr>
    </w:tbl>
    <w:p w14:paraId="271A60E0" w14:textId="77777777" w:rsidR="00474F52" w:rsidRPr="0093222E" w:rsidRDefault="00474F52" w:rsidP="00474F5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3222E">
        <w:rPr>
          <w:rFonts w:ascii="Times New Roman" w:hAnsi="Times New Roman" w:cs="Times New Roman"/>
          <w:b/>
          <w:sz w:val="52"/>
          <w:szCs w:val="52"/>
        </w:rPr>
        <w:t>РАСПИСАНИЕ   УЧЕБНЫХ   ЗАНЯТИЙ</w:t>
      </w:r>
    </w:p>
    <w:p w14:paraId="3A032EBE" w14:textId="5D2EFE75" w:rsidR="00474F52" w:rsidRDefault="00474F52" w:rsidP="00474F5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с</w:t>
      </w:r>
      <w:r w:rsidRPr="0093222E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11220E">
        <w:rPr>
          <w:rFonts w:ascii="Times New Roman" w:hAnsi="Times New Roman" w:cs="Times New Roman"/>
          <w:b/>
          <w:sz w:val="44"/>
          <w:szCs w:val="44"/>
          <w:u w:val="single"/>
        </w:rPr>
        <w:t>15</w:t>
      </w:r>
      <w:r w:rsidRPr="0093222E">
        <w:rPr>
          <w:rFonts w:ascii="Times New Roman" w:hAnsi="Times New Roman" w:cs="Times New Roman"/>
          <w:b/>
          <w:sz w:val="44"/>
          <w:szCs w:val="44"/>
          <w:u w:val="single"/>
        </w:rPr>
        <w:t xml:space="preserve">.09 по </w:t>
      </w:r>
      <w:r w:rsidR="0011220E">
        <w:rPr>
          <w:rFonts w:ascii="Times New Roman" w:hAnsi="Times New Roman" w:cs="Times New Roman"/>
          <w:b/>
          <w:sz w:val="44"/>
          <w:szCs w:val="44"/>
          <w:u w:val="single"/>
        </w:rPr>
        <w:t>20</w:t>
      </w:r>
      <w:r w:rsidRPr="0093222E">
        <w:rPr>
          <w:rFonts w:ascii="Times New Roman" w:hAnsi="Times New Roman" w:cs="Times New Roman"/>
          <w:b/>
          <w:sz w:val="44"/>
          <w:szCs w:val="44"/>
          <w:u w:val="single"/>
        </w:rPr>
        <w:t>.09.2025</w:t>
      </w:r>
    </w:p>
    <w:p w14:paraId="2724FFCC" w14:textId="77777777" w:rsidR="00474F52" w:rsidRPr="0093222E" w:rsidRDefault="00474F52" w:rsidP="00474F5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3402"/>
        <w:gridCol w:w="3402"/>
        <w:gridCol w:w="2976"/>
        <w:gridCol w:w="284"/>
        <w:gridCol w:w="2693"/>
      </w:tblGrid>
      <w:tr w:rsidR="006D4912" w14:paraId="1688CA4C" w14:textId="77777777" w:rsidTr="008F3D17">
        <w:tc>
          <w:tcPr>
            <w:tcW w:w="1135" w:type="dxa"/>
          </w:tcPr>
          <w:p w14:paraId="1AC72766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</w:tcPr>
          <w:p w14:paraId="653F3DB5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звонки</w:t>
            </w:r>
          </w:p>
        </w:tc>
        <w:tc>
          <w:tcPr>
            <w:tcW w:w="6804" w:type="dxa"/>
            <w:gridSpan w:val="2"/>
          </w:tcPr>
          <w:p w14:paraId="462F37CC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СД-1-1</w:t>
            </w:r>
          </w:p>
          <w:p w14:paraId="1C7C6E4B" w14:textId="77777777" w:rsidR="006D4912" w:rsidRPr="00016E44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(первый год обучения)</w:t>
            </w:r>
          </w:p>
        </w:tc>
        <w:tc>
          <w:tcPr>
            <w:tcW w:w="5953" w:type="dxa"/>
            <w:gridSpan w:val="3"/>
          </w:tcPr>
          <w:p w14:paraId="6C9FFD46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6E44">
              <w:rPr>
                <w:rFonts w:ascii="Times New Roman" w:hAnsi="Times New Roman" w:cs="Times New Roman"/>
                <w:b/>
                <w:sz w:val="36"/>
                <w:szCs w:val="36"/>
              </w:rPr>
              <w:t>СД-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1-2</w:t>
            </w:r>
          </w:p>
          <w:p w14:paraId="50C451F3" w14:textId="77777777" w:rsidR="006D4912" w:rsidRPr="00016E44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(первый год обучения)</w:t>
            </w:r>
          </w:p>
        </w:tc>
      </w:tr>
      <w:tr w:rsidR="006D4912" w14:paraId="094D0011" w14:textId="77777777" w:rsidTr="008F3D17">
        <w:tc>
          <w:tcPr>
            <w:tcW w:w="1135" w:type="dxa"/>
            <w:vMerge w:val="restart"/>
            <w:textDirection w:val="btLr"/>
          </w:tcPr>
          <w:p w14:paraId="18C5721F" w14:textId="77777777" w:rsidR="006D4912" w:rsidRPr="001D306B" w:rsidRDefault="006D4912" w:rsidP="006D49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>.09.</w:t>
            </w:r>
          </w:p>
          <w:p w14:paraId="69B7BEB0" w14:textId="77777777" w:rsidR="006D4912" w:rsidRDefault="006D4912" w:rsidP="006D49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1418" w:type="dxa"/>
          </w:tcPr>
          <w:p w14:paraId="491B6551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</w:tc>
        <w:tc>
          <w:tcPr>
            <w:tcW w:w="3402" w:type="dxa"/>
          </w:tcPr>
          <w:p w14:paraId="3B0AA62C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2295C658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</w:p>
        </w:tc>
        <w:tc>
          <w:tcPr>
            <w:tcW w:w="3402" w:type="dxa"/>
          </w:tcPr>
          <w:p w14:paraId="66E6E812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(2)</w:t>
            </w:r>
          </w:p>
          <w:p w14:paraId="4361ED08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(Иванова Д.А.) 23</w:t>
            </w:r>
          </w:p>
        </w:tc>
        <w:tc>
          <w:tcPr>
            <w:tcW w:w="5953" w:type="dxa"/>
            <w:gridSpan w:val="3"/>
          </w:tcPr>
          <w:p w14:paraId="1ECF145D" w14:textId="77777777" w:rsidR="006D4912" w:rsidRPr="00C00690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90">
              <w:rPr>
                <w:rFonts w:ascii="Times New Roman" w:hAnsi="Times New Roman" w:cs="Times New Roman"/>
                <w:sz w:val="24"/>
                <w:szCs w:val="24"/>
              </w:rPr>
              <w:t>Биология (Игнатович Е.Н.) 33</w:t>
            </w:r>
          </w:p>
        </w:tc>
      </w:tr>
      <w:tr w:rsidR="006D4912" w14:paraId="2DF0DCA5" w14:textId="77777777" w:rsidTr="008F3D17">
        <w:tc>
          <w:tcPr>
            <w:tcW w:w="1135" w:type="dxa"/>
            <w:vMerge/>
          </w:tcPr>
          <w:p w14:paraId="6A083C34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FA814A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3402" w:type="dxa"/>
          </w:tcPr>
          <w:p w14:paraId="1D3ECB07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(1)</w:t>
            </w:r>
          </w:p>
          <w:p w14:paraId="0CFF888A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(Иванова Д.А.) 23</w:t>
            </w:r>
          </w:p>
        </w:tc>
        <w:tc>
          <w:tcPr>
            <w:tcW w:w="3402" w:type="dxa"/>
          </w:tcPr>
          <w:p w14:paraId="4225C410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3DDF80EA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</w:p>
        </w:tc>
        <w:tc>
          <w:tcPr>
            <w:tcW w:w="5953" w:type="dxa"/>
            <w:gridSpan w:val="3"/>
          </w:tcPr>
          <w:p w14:paraId="42616873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690">
              <w:rPr>
                <w:rFonts w:ascii="Times New Roman" w:hAnsi="Times New Roman" w:cs="Times New Roman"/>
                <w:sz w:val="24"/>
                <w:szCs w:val="24"/>
              </w:rPr>
              <w:t>Биология (Игнатович Е.Н.) 33</w:t>
            </w:r>
          </w:p>
        </w:tc>
      </w:tr>
      <w:tr w:rsidR="006D4912" w14:paraId="5A4BC27E" w14:textId="77777777" w:rsidTr="008F3D17">
        <w:trPr>
          <w:trHeight w:val="172"/>
        </w:trPr>
        <w:tc>
          <w:tcPr>
            <w:tcW w:w="1135" w:type="dxa"/>
            <w:vMerge/>
          </w:tcPr>
          <w:p w14:paraId="0C4D69C1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DED35A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</w:tc>
        <w:tc>
          <w:tcPr>
            <w:tcW w:w="6804" w:type="dxa"/>
            <w:gridSpan w:val="2"/>
          </w:tcPr>
          <w:p w14:paraId="4F5EED0D" w14:textId="77777777" w:rsidR="006D4912" w:rsidRPr="00F17A9F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(Черноморец Н.П.) гимназия</w:t>
            </w:r>
          </w:p>
        </w:tc>
        <w:tc>
          <w:tcPr>
            <w:tcW w:w="5953" w:type="dxa"/>
            <w:gridSpan w:val="3"/>
          </w:tcPr>
          <w:p w14:paraId="07B8DEE6" w14:textId="77777777" w:rsidR="006D4912" w:rsidRPr="004866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гимназия</w:t>
            </w:r>
          </w:p>
        </w:tc>
      </w:tr>
      <w:tr w:rsidR="006D4912" w14:paraId="60FFA5A2" w14:textId="77777777" w:rsidTr="008F3D17">
        <w:tc>
          <w:tcPr>
            <w:tcW w:w="1135" w:type="dxa"/>
            <w:vMerge/>
          </w:tcPr>
          <w:p w14:paraId="27714AAB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4A555E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6804" w:type="dxa"/>
            <w:gridSpan w:val="2"/>
          </w:tcPr>
          <w:p w14:paraId="7EB9C96B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(Черноморец Н.П.) гимназия</w:t>
            </w:r>
          </w:p>
        </w:tc>
        <w:tc>
          <w:tcPr>
            <w:tcW w:w="5953" w:type="dxa"/>
            <w:gridSpan w:val="3"/>
          </w:tcPr>
          <w:p w14:paraId="3870F8A5" w14:textId="77777777" w:rsidR="006D4912" w:rsidRPr="004866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гимназия</w:t>
            </w:r>
          </w:p>
        </w:tc>
      </w:tr>
      <w:tr w:rsidR="006D4912" w14:paraId="22CDF6B0" w14:textId="77777777" w:rsidTr="008F3D17">
        <w:tc>
          <w:tcPr>
            <w:tcW w:w="1135" w:type="dxa"/>
            <w:vMerge/>
          </w:tcPr>
          <w:p w14:paraId="4A8233EF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0F29E0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</w:tc>
        <w:tc>
          <w:tcPr>
            <w:tcW w:w="6804" w:type="dxa"/>
            <w:gridSpan w:val="2"/>
          </w:tcPr>
          <w:p w14:paraId="60C625E1" w14:textId="77777777" w:rsidR="006D4912" w:rsidRPr="004866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гимназия</w:t>
            </w:r>
          </w:p>
        </w:tc>
        <w:tc>
          <w:tcPr>
            <w:tcW w:w="2976" w:type="dxa"/>
          </w:tcPr>
          <w:p w14:paraId="2CA808B9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45637C78" w14:textId="77777777" w:rsidR="006D4912" w:rsidRPr="004866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gridSpan w:val="2"/>
          </w:tcPr>
          <w:p w14:paraId="14AAEA94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(2)</w:t>
            </w:r>
          </w:p>
          <w:p w14:paraId="7BF5E137" w14:textId="77777777" w:rsidR="006D4912" w:rsidRPr="004866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(Иванова Д.А.) 44</w:t>
            </w:r>
          </w:p>
        </w:tc>
      </w:tr>
      <w:tr w:rsidR="006D4912" w14:paraId="3726360A" w14:textId="77777777" w:rsidTr="008F3D17">
        <w:tc>
          <w:tcPr>
            <w:tcW w:w="1135" w:type="dxa"/>
            <w:vMerge/>
          </w:tcPr>
          <w:p w14:paraId="527D9394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938635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6804" w:type="dxa"/>
            <w:gridSpan w:val="2"/>
          </w:tcPr>
          <w:p w14:paraId="5490793E" w14:textId="77777777" w:rsidR="006D4912" w:rsidRPr="004866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гимназия</w:t>
            </w:r>
          </w:p>
        </w:tc>
        <w:tc>
          <w:tcPr>
            <w:tcW w:w="2976" w:type="dxa"/>
          </w:tcPr>
          <w:p w14:paraId="45881F22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(1)</w:t>
            </w:r>
          </w:p>
          <w:p w14:paraId="121F2C81" w14:textId="77777777" w:rsidR="006D4912" w:rsidRPr="004866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(Иванова Д.А.) 44</w:t>
            </w:r>
          </w:p>
        </w:tc>
        <w:tc>
          <w:tcPr>
            <w:tcW w:w="2977" w:type="dxa"/>
            <w:gridSpan w:val="2"/>
          </w:tcPr>
          <w:p w14:paraId="50FAF979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47418208" w14:textId="77777777" w:rsidR="006D4912" w:rsidRPr="004866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D4912" w14:paraId="0B7D6FB2" w14:textId="77777777" w:rsidTr="008F3D17">
        <w:tc>
          <w:tcPr>
            <w:tcW w:w="1135" w:type="dxa"/>
            <w:vMerge/>
          </w:tcPr>
          <w:p w14:paraId="4FF3DBE6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47DE38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</w:tc>
        <w:tc>
          <w:tcPr>
            <w:tcW w:w="6804" w:type="dxa"/>
            <w:gridSpan w:val="2"/>
          </w:tcPr>
          <w:p w14:paraId="3524F81D" w14:textId="77777777" w:rsidR="006D4912" w:rsidRPr="004866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куратора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М.А.) гимназия</w:t>
            </w:r>
          </w:p>
        </w:tc>
        <w:tc>
          <w:tcPr>
            <w:tcW w:w="5953" w:type="dxa"/>
            <w:gridSpan w:val="3"/>
          </w:tcPr>
          <w:p w14:paraId="664F4E58" w14:textId="77777777" w:rsidR="006D4912" w:rsidRPr="00666144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куратора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акт.зал</w:t>
            </w:r>
            <w:proofErr w:type="spellEnd"/>
            <w:proofErr w:type="gramEnd"/>
          </w:p>
        </w:tc>
      </w:tr>
      <w:tr w:rsidR="006D4912" w14:paraId="352B13CF" w14:textId="77777777" w:rsidTr="008F3D17"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6632BE74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43C14A39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14:paraId="69493DA1" w14:textId="77777777" w:rsidR="006D4912" w:rsidRPr="004866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куратора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М.А.) гимназия</w:t>
            </w:r>
          </w:p>
        </w:tc>
        <w:tc>
          <w:tcPr>
            <w:tcW w:w="5953" w:type="dxa"/>
            <w:gridSpan w:val="3"/>
            <w:tcBorders>
              <w:bottom w:val="single" w:sz="12" w:space="0" w:color="auto"/>
            </w:tcBorders>
          </w:tcPr>
          <w:p w14:paraId="39CE29EC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куратора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акт.зал</w:t>
            </w:r>
            <w:proofErr w:type="spellEnd"/>
            <w:proofErr w:type="gramEnd"/>
          </w:p>
        </w:tc>
      </w:tr>
      <w:tr w:rsidR="006D4912" w14:paraId="20293059" w14:textId="77777777" w:rsidTr="008F3D17">
        <w:trPr>
          <w:trHeight w:val="287"/>
        </w:trPr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50A3B434" w14:textId="77777777" w:rsidR="006D4912" w:rsidRPr="001D306B" w:rsidRDefault="006D4912" w:rsidP="006D49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.09 </w:t>
            </w:r>
          </w:p>
          <w:p w14:paraId="33451E16" w14:textId="77777777" w:rsidR="006D4912" w:rsidRDefault="006D4912" w:rsidP="006D49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7D9FFABE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7D635989" w14:textId="77777777" w:rsidR="006D4912" w:rsidRPr="00C00690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(Игнатович Е.Н.) 2</w:t>
            </w:r>
            <w:r w:rsidRPr="00C006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</w:tcBorders>
          </w:tcPr>
          <w:p w14:paraId="676EC930" w14:textId="77777777" w:rsidR="006D4912" w:rsidRPr="005F3C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Белорусский язык (Закревская С.В.)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</w:tr>
      <w:tr w:rsidR="006D4912" w14:paraId="6D8E06B0" w14:textId="77777777" w:rsidTr="008F3D17">
        <w:tc>
          <w:tcPr>
            <w:tcW w:w="1135" w:type="dxa"/>
            <w:vMerge/>
          </w:tcPr>
          <w:p w14:paraId="67308E1C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C8C8D3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6804" w:type="dxa"/>
            <w:gridSpan w:val="2"/>
          </w:tcPr>
          <w:p w14:paraId="4DCD1BC5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(Игнатович Е.Н.) 2</w:t>
            </w:r>
            <w:r w:rsidRPr="00C006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gridSpan w:val="3"/>
          </w:tcPr>
          <w:p w14:paraId="50AF3B98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Белорусский язык (Закревская С.В.)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</w:tr>
      <w:tr w:rsidR="006D4912" w14:paraId="6E81E5AD" w14:textId="77777777" w:rsidTr="008F3D17">
        <w:tc>
          <w:tcPr>
            <w:tcW w:w="1135" w:type="dxa"/>
            <w:vMerge/>
          </w:tcPr>
          <w:p w14:paraId="7CA39149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098765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</w:tc>
        <w:tc>
          <w:tcPr>
            <w:tcW w:w="6804" w:type="dxa"/>
            <w:gridSpan w:val="2"/>
          </w:tcPr>
          <w:p w14:paraId="4A9BFA7E" w14:textId="77777777" w:rsidR="006D4912" w:rsidRPr="005F3C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Русский язык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5953" w:type="dxa"/>
            <w:gridSpan w:val="3"/>
          </w:tcPr>
          <w:p w14:paraId="5CE59494" w14:textId="77777777" w:rsidR="006D4912" w:rsidRPr="005F3C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География (Черноморец Н.П.)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</w:tr>
      <w:tr w:rsidR="006D4912" w14:paraId="2D00DB6D" w14:textId="77777777" w:rsidTr="008F3D17">
        <w:tc>
          <w:tcPr>
            <w:tcW w:w="1135" w:type="dxa"/>
            <w:vMerge/>
          </w:tcPr>
          <w:p w14:paraId="08551DFB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6BCAAC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6804" w:type="dxa"/>
            <w:gridSpan w:val="2"/>
          </w:tcPr>
          <w:p w14:paraId="764B13EE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Русский язык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5953" w:type="dxa"/>
            <w:gridSpan w:val="3"/>
          </w:tcPr>
          <w:p w14:paraId="39487D6F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География (Черноморец Н.П.)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</w:tr>
      <w:tr w:rsidR="006D4912" w14:paraId="5163F544" w14:textId="77777777" w:rsidTr="008F3D17">
        <w:trPr>
          <w:trHeight w:val="465"/>
        </w:trPr>
        <w:tc>
          <w:tcPr>
            <w:tcW w:w="1135" w:type="dxa"/>
            <w:vMerge/>
          </w:tcPr>
          <w:p w14:paraId="14EE9EBF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4CB711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</w:tc>
        <w:tc>
          <w:tcPr>
            <w:tcW w:w="6804" w:type="dxa"/>
            <w:gridSpan w:val="2"/>
          </w:tcPr>
          <w:p w14:paraId="1717CB10" w14:textId="77777777" w:rsidR="006D4912" w:rsidRPr="005F3C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История Беларуси в контексте всемирной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D5EE05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(Милош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5953" w:type="dxa"/>
            <w:gridSpan w:val="3"/>
          </w:tcPr>
          <w:p w14:paraId="5818FB0D" w14:textId="77777777" w:rsidR="006D4912" w:rsidRPr="00666144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44">
              <w:rPr>
                <w:rFonts w:ascii="Times New Roman" w:hAnsi="Times New Roman" w:cs="Times New Roman"/>
                <w:sz w:val="24"/>
                <w:szCs w:val="24"/>
              </w:rPr>
              <w:t>Русская литература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</w:tr>
      <w:tr w:rsidR="006D4912" w14:paraId="286D88C5" w14:textId="77777777" w:rsidTr="008F3D17">
        <w:trPr>
          <w:trHeight w:val="276"/>
        </w:trPr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02C51FDA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5F63A21E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14:paraId="0C4F5463" w14:textId="77777777" w:rsidR="006D4912" w:rsidRPr="005F3C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История Беларуси в контексте всемирной истории</w:t>
            </w:r>
          </w:p>
          <w:p w14:paraId="5A650B44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(Милош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5953" w:type="dxa"/>
            <w:gridSpan w:val="3"/>
            <w:tcBorders>
              <w:bottom w:val="single" w:sz="12" w:space="0" w:color="auto"/>
            </w:tcBorders>
          </w:tcPr>
          <w:p w14:paraId="716E1D78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144">
              <w:rPr>
                <w:rFonts w:ascii="Times New Roman" w:hAnsi="Times New Roman" w:cs="Times New Roman"/>
                <w:sz w:val="24"/>
                <w:szCs w:val="24"/>
              </w:rPr>
              <w:t>Русская литература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</w:tr>
      <w:tr w:rsidR="006D4912" w14:paraId="23B2885B" w14:textId="77777777" w:rsidTr="008F3D17">
        <w:trPr>
          <w:trHeight w:val="243"/>
        </w:trPr>
        <w:tc>
          <w:tcPr>
            <w:tcW w:w="1135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14:paraId="0D24B0EE" w14:textId="77777777" w:rsidR="006D4912" w:rsidRPr="00946C5B" w:rsidRDefault="006D4912" w:rsidP="006D49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.09 </w:t>
            </w:r>
          </w:p>
          <w:p w14:paraId="53A45940" w14:textId="77777777" w:rsidR="006D4912" w:rsidRDefault="006D4912" w:rsidP="006D49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6300CE54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30F863CD" w14:textId="77777777" w:rsidR="006D4912" w:rsidRPr="00CB4E5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Физика (Алешина Н.П.)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44198FE8" w14:textId="77777777" w:rsidR="006D4912" w:rsidRPr="005F3C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Русский язык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</w:tr>
      <w:tr w:rsidR="006D4912" w14:paraId="77947EA6" w14:textId="77777777" w:rsidTr="008F3D17">
        <w:tc>
          <w:tcPr>
            <w:tcW w:w="1135" w:type="dxa"/>
            <w:vMerge/>
          </w:tcPr>
          <w:p w14:paraId="1325D311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1EFC02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6804" w:type="dxa"/>
            <w:gridSpan w:val="2"/>
          </w:tcPr>
          <w:p w14:paraId="18B6A17C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Физика (Алешина Н.П.)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5953" w:type="dxa"/>
            <w:gridSpan w:val="3"/>
          </w:tcPr>
          <w:p w14:paraId="315DD3D6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Русский язык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</w:tr>
      <w:tr w:rsidR="006D4912" w14:paraId="1047BFB7" w14:textId="77777777" w:rsidTr="008F3D17">
        <w:tc>
          <w:tcPr>
            <w:tcW w:w="1135" w:type="dxa"/>
            <w:vMerge/>
          </w:tcPr>
          <w:p w14:paraId="16CB9234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B49DF3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</w:tc>
        <w:tc>
          <w:tcPr>
            <w:tcW w:w="6804" w:type="dxa"/>
            <w:gridSpan w:val="2"/>
          </w:tcPr>
          <w:p w14:paraId="1E1C2A94" w14:textId="77777777" w:rsidR="006D4912" w:rsidRPr="00CB4E5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Медицинская подготовка (</w:t>
            </w:r>
            <w:proofErr w:type="spellStart"/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 w:rsidRPr="00CB4E5E">
              <w:rPr>
                <w:rFonts w:ascii="Times New Roman" w:hAnsi="Times New Roman" w:cs="Times New Roman"/>
                <w:sz w:val="24"/>
                <w:szCs w:val="24"/>
              </w:rPr>
              <w:t xml:space="preserve"> М.А.)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  <w:p w14:paraId="399A2531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Допризывная подготовка (Литвиненко А.А.)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акт.зал</w:t>
            </w:r>
            <w:proofErr w:type="spellEnd"/>
            <w:proofErr w:type="gramEnd"/>
          </w:p>
        </w:tc>
        <w:tc>
          <w:tcPr>
            <w:tcW w:w="5953" w:type="dxa"/>
            <w:gridSpan w:val="3"/>
          </w:tcPr>
          <w:p w14:paraId="69918FD5" w14:textId="77777777" w:rsidR="006D4912" w:rsidRPr="00CB4E5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Физика (Алешина Н.П.)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</w:tr>
      <w:tr w:rsidR="006D4912" w14:paraId="71B77507" w14:textId="77777777" w:rsidTr="008F3D17">
        <w:tc>
          <w:tcPr>
            <w:tcW w:w="1135" w:type="dxa"/>
            <w:vMerge/>
          </w:tcPr>
          <w:p w14:paraId="2B928116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6EE5E9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6804" w:type="dxa"/>
            <w:gridSpan w:val="2"/>
          </w:tcPr>
          <w:p w14:paraId="6F76E8F8" w14:textId="77777777" w:rsidR="006D4912" w:rsidRPr="00CB4E5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Медицинская подготовка (</w:t>
            </w:r>
            <w:proofErr w:type="spellStart"/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 w:rsidRPr="00CB4E5E">
              <w:rPr>
                <w:rFonts w:ascii="Times New Roman" w:hAnsi="Times New Roman" w:cs="Times New Roman"/>
                <w:sz w:val="24"/>
                <w:szCs w:val="24"/>
              </w:rPr>
              <w:t xml:space="preserve"> М.А.)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  <w:p w14:paraId="3FD45D51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Допризывная подготовка (Литвиненко А.А.)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акт.зал</w:t>
            </w:r>
            <w:proofErr w:type="spellEnd"/>
            <w:proofErr w:type="gramEnd"/>
          </w:p>
        </w:tc>
        <w:tc>
          <w:tcPr>
            <w:tcW w:w="5953" w:type="dxa"/>
            <w:gridSpan w:val="3"/>
          </w:tcPr>
          <w:p w14:paraId="510CC391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Физика (Алешина Н.П.)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</w:tr>
      <w:tr w:rsidR="006D4912" w14:paraId="5CDEEF87" w14:textId="77777777" w:rsidTr="008F3D17">
        <w:tc>
          <w:tcPr>
            <w:tcW w:w="1135" w:type="dxa"/>
            <w:vMerge/>
          </w:tcPr>
          <w:p w14:paraId="26118834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A2F3B5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</w:tc>
        <w:tc>
          <w:tcPr>
            <w:tcW w:w="6804" w:type="dxa"/>
            <w:gridSpan w:val="2"/>
          </w:tcPr>
          <w:p w14:paraId="4B6C1ECD" w14:textId="77777777" w:rsidR="006D4912" w:rsidRPr="005F3C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Белорусский язык (Закревская С.В.)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5953" w:type="dxa"/>
            <w:gridSpan w:val="3"/>
          </w:tcPr>
          <w:p w14:paraId="0DE67338" w14:textId="77777777" w:rsidR="006D4912" w:rsidRDefault="006D4912" w:rsidP="006D49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95BAB">
              <w:rPr>
                <w:rFonts w:ascii="Times New Roman" w:hAnsi="Times New Roman" w:cs="Times New Roman"/>
                <w:sz w:val="24"/>
                <w:szCs w:val="24"/>
              </w:rPr>
              <w:t>Медицинская подготовка (</w:t>
            </w:r>
            <w:proofErr w:type="spellStart"/>
            <w:r w:rsidRPr="00C95BAB"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 w:rsidRPr="00C95BAB">
              <w:rPr>
                <w:rFonts w:ascii="Times New Roman" w:hAnsi="Times New Roman" w:cs="Times New Roman"/>
                <w:sz w:val="24"/>
                <w:szCs w:val="24"/>
              </w:rPr>
              <w:t xml:space="preserve"> М.А.) 35</w:t>
            </w:r>
          </w:p>
        </w:tc>
      </w:tr>
      <w:tr w:rsidR="006D4912" w14:paraId="5922BD8E" w14:textId="77777777" w:rsidTr="008F3D17"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6F97F31E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356C760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14:paraId="232B82EC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Белорусский язык (Закревская С.В.)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5953" w:type="dxa"/>
            <w:gridSpan w:val="3"/>
            <w:tcBorders>
              <w:bottom w:val="single" w:sz="12" w:space="0" w:color="auto"/>
            </w:tcBorders>
          </w:tcPr>
          <w:p w14:paraId="574A516E" w14:textId="77777777" w:rsidR="006D4912" w:rsidRDefault="006D4912" w:rsidP="006D49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95BAB">
              <w:rPr>
                <w:rFonts w:ascii="Times New Roman" w:hAnsi="Times New Roman" w:cs="Times New Roman"/>
                <w:sz w:val="24"/>
                <w:szCs w:val="24"/>
              </w:rPr>
              <w:t>Медицинская подготовка (</w:t>
            </w:r>
            <w:proofErr w:type="spellStart"/>
            <w:r w:rsidRPr="00C95BAB"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 w:rsidRPr="00C95BAB">
              <w:rPr>
                <w:rFonts w:ascii="Times New Roman" w:hAnsi="Times New Roman" w:cs="Times New Roman"/>
                <w:sz w:val="24"/>
                <w:szCs w:val="24"/>
              </w:rPr>
              <w:t xml:space="preserve"> М.А.) 35</w:t>
            </w:r>
          </w:p>
        </w:tc>
      </w:tr>
      <w:tr w:rsidR="006D4912" w14:paraId="075321D5" w14:textId="77777777" w:rsidTr="008F3D17">
        <w:trPr>
          <w:trHeight w:val="526"/>
        </w:trPr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24CECD33" w14:textId="77777777" w:rsidR="006D4912" w:rsidRPr="00946C5B" w:rsidRDefault="006D4912" w:rsidP="006D49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.09 </w:t>
            </w:r>
          </w:p>
          <w:p w14:paraId="2CA2E47C" w14:textId="77777777" w:rsidR="006D4912" w:rsidRDefault="006D4912" w:rsidP="006D49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0024436A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12" w:space="0" w:color="auto"/>
            </w:tcBorders>
          </w:tcPr>
          <w:p w14:paraId="0A3AEF3C" w14:textId="77777777" w:rsidR="006D4912" w:rsidRPr="00AC0EC4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Черчение (</w:t>
            </w:r>
            <w:proofErr w:type="spellStart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Макейкина</w:t>
            </w:r>
            <w:proofErr w:type="spellEnd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5953" w:type="dxa"/>
            <w:gridSpan w:val="3"/>
            <w:vMerge w:val="restart"/>
            <w:tcBorders>
              <w:top w:val="single" w:sz="12" w:space="0" w:color="auto"/>
            </w:tcBorders>
          </w:tcPr>
          <w:p w14:paraId="11F88D58" w14:textId="77777777" w:rsidR="006D4912" w:rsidRPr="004866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 гимназия</w:t>
            </w:r>
          </w:p>
        </w:tc>
      </w:tr>
      <w:tr w:rsidR="006D4912" w14:paraId="0A38964E" w14:textId="77777777" w:rsidTr="008F3D17">
        <w:trPr>
          <w:trHeight w:val="517"/>
        </w:trPr>
        <w:tc>
          <w:tcPr>
            <w:tcW w:w="1135" w:type="dxa"/>
            <w:vMerge/>
          </w:tcPr>
          <w:p w14:paraId="1B45ADCD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B296341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/>
          </w:tcPr>
          <w:p w14:paraId="5DD1ABA3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3"/>
            <w:vMerge/>
          </w:tcPr>
          <w:p w14:paraId="4FB2677A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912" w14:paraId="36FAA28C" w14:textId="77777777" w:rsidTr="008F3D17">
        <w:tc>
          <w:tcPr>
            <w:tcW w:w="1135" w:type="dxa"/>
            <w:vMerge/>
          </w:tcPr>
          <w:p w14:paraId="37EADFCA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981DBA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6804" w:type="dxa"/>
            <w:gridSpan w:val="2"/>
          </w:tcPr>
          <w:p w14:paraId="0EB93E24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Черчение (</w:t>
            </w:r>
            <w:proofErr w:type="spellStart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Макейкина</w:t>
            </w:r>
            <w:proofErr w:type="spellEnd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5953" w:type="dxa"/>
            <w:gridSpan w:val="3"/>
          </w:tcPr>
          <w:p w14:paraId="7391AF2F" w14:textId="77777777" w:rsidR="006D4912" w:rsidRPr="004866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 гимназия</w:t>
            </w:r>
          </w:p>
        </w:tc>
      </w:tr>
      <w:tr w:rsidR="006D4912" w14:paraId="09A38668" w14:textId="77777777" w:rsidTr="008F3D17">
        <w:tc>
          <w:tcPr>
            <w:tcW w:w="1135" w:type="dxa"/>
            <w:vMerge/>
          </w:tcPr>
          <w:p w14:paraId="483AB418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1BD164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</w:tc>
        <w:tc>
          <w:tcPr>
            <w:tcW w:w="6804" w:type="dxa"/>
            <w:gridSpan w:val="2"/>
          </w:tcPr>
          <w:p w14:paraId="393CA68C" w14:textId="77777777" w:rsidR="006D4912" w:rsidRPr="004866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гимназия</w:t>
            </w:r>
          </w:p>
        </w:tc>
        <w:tc>
          <w:tcPr>
            <w:tcW w:w="5953" w:type="dxa"/>
            <w:gridSpan w:val="3"/>
          </w:tcPr>
          <w:p w14:paraId="66CE0BB2" w14:textId="77777777" w:rsidR="006D4912" w:rsidRPr="00E537A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Черчение (</w:t>
            </w:r>
            <w:proofErr w:type="spellStart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Макейкина</w:t>
            </w:r>
            <w:proofErr w:type="spellEnd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гимназия</w:t>
            </w:r>
          </w:p>
        </w:tc>
      </w:tr>
      <w:tr w:rsidR="006D4912" w14:paraId="43426C4F" w14:textId="77777777" w:rsidTr="008F3D17">
        <w:tc>
          <w:tcPr>
            <w:tcW w:w="1135" w:type="dxa"/>
            <w:vMerge/>
          </w:tcPr>
          <w:p w14:paraId="6167F5FB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5492D8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6804" w:type="dxa"/>
            <w:gridSpan w:val="2"/>
          </w:tcPr>
          <w:p w14:paraId="0392618F" w14:textId="77777777" w:rsidR="006D4912" w:rsidRPr="004866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гимназия</w:t>
            </w:r>
          </w:p>
        </w:tc>
        <w:tc>
          <w:tcPr>
            <w:tcW w:w="5953" w:type="dxa"/>
            <w:gridSpan w:val="3"/>
          </w:tcPr>
          <w:p w14:paraId="21B54C72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Черчение (</w:t>
            </w:r>
            <w:proofErr w:type="spellStart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Макейкина</w:t>
            </w:r>
            <w:proofErr w:type="spellEnd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гимназия</w:t>
            </w:r>
          </w:p>
        </w:tc>
      </w:tr>
      <w:tr w:rsidR="006D4912" w14:paraId="62C271CD" w14:textId="77777777" w:rsidTr="008F3D17">
        <w:tc>
          <w:tcPr>
            <w:tcW w:w="1135" w:type="dxa"/>
            <w:vMerge/>
          </w:tcPr>
          <w:p w14:paraId="6641E3B2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C90B12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</w:tc>
        <w:tc>
          <w:tcPr>
            <w:tcW w:w="6804" w:type="dxa"/>
            <w:gridSpan w:val="2"/>
          </w:tcPr>
          <w:p w14:paraId="23BA5821" w14:textId="77777777" w:rsidR="006D4912" w:rsidRPr="00666144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44">
              <w:rPr>
                <w:rFonts w:ascii="Times New Roman" w:hAnsi="Times New Roman" w:cs="Times New Roman"/>
                <w:sz w:val="24"/>
                <w:szCs w:val="24"/>
              </w:rPr>
              <w:t>Русская литература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5953" w:type="dxa"/>
            <w:gridSpan w:val="3"/>
            <w:tcBorders>
              <w:bottom w:val="single" w:sz="2" w:space="0" w:color="auto"/>
            </w:tcBorders>
          </w:tcPr>
          <w:p w14:paraId="3ED3B25F" w14:textId="77777777" w:rsidR="006D4912" w:rsidRPr="005F3C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История Беларуси в контексте всемирной истории</w:t>
            </w:r>
          </w:p>
          <w:p w14:paraId="5A6EABD2" w14:textId="77777777" w:rsidR="006D4912" w:rsidRPr="00E537A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(Милош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гимназия</w:t>
            </w:r>
          </w:p>
        </w:tc>
      </w:tr>
      <w:tr w:rsidR="006D4912" w14:paraId="329AA5DC" w14:textId="77777777" w:rsidTr="008F3D17"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5894AF7F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5B1D75CC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14:paraId="143D0B13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144">
              <w:rPr>
                <w:rFonts w:ascii="Times New Roman" w:hAnsi="Times New Roman" w:cs="Times New Roman"/>
                <w:sz w:val="24"/>
                <w:szCs w:val="24"/>
              </w:rPr>
              <w:t>Русская литература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5953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14:paraId="04DE83F7" w14:textId="77777777" w:rsidR="006D4912" w:rsidRPr="005F3C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История Беларуси в контексте всемирной истории</w:t>
            </w:r>
          </w:p>
          <w:p w14:paraId="677946B6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(Милош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гимназия</w:t>
            </w:r>
          </w:p>
        </w:tc>
      </w:tr>
      <w:tr w:rsidR="006D4912" w14:paraId="7509E91C" w14:textId="77777777" w:rsidTr="008F3D17">
        <w:trPr>
          <w:trHeight w:val="526"/>
        </w:trPr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71D9B86B" w14:textId="77777777" w:rsidR="006D4912" w:rsidRPr="00946C5B" w:rsidRDefault="006D4912" w:rsidP="006D49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.09</w:t>
            </w:r>
          </w:p>
          <w:p w14:paraId="4884D65C" w14:textId="77777777" w:rsidR="006D4912" w:rsidRDefault="006D4912" w:rsidP="006D49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2B205A12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</w:tc>
        <w:tc>
          <w:tcPr>
            <w:tcW w:w="6804" w:type="dxa"/>
            <w:gridSpan w:val="2"/>
            <w:vMerge w:val="restart"/>
            <w:tcBorders>
              <w:bottom w:val="single" w:sz="12" w:space="0" w:color="auto"/>
            </w:tcBorders>
          </w:tcPr>
          <w:p w14:paraId="132C256E" w14:textId="77777777" w:rsidR="006D4912" w:rsidRPr="00C00690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9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(Игнатович Е.Н.)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23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12" w:space="0" w:color="auto"/>
            </w:tcBorders>
          </w:tcPr>
          <w:p w14:paraId="1FA4ABFA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0B666672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</w:tcPr>
          <w:p w14:paraId="7274E7F8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(2)</w:t>
            </w:r>
          </w:p>
          <w:p w14:paraId="09F41D04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(Иванова Д.А.) 25</w:t>
            </w:r>
          </w:p>
        </w:tc>
      </w:tr>
      <w:tr w:rsidR="006D4912" w14:paraId="064222C5" w14:textId="77777777" w:rsidTr="008F3D17">
        <w:trPr>
          <w:trHeight w:val="517"/>
        </w:trPr>
        <w:tc>
          <w:tcPr>
            <w:tcW w:w="1135" w:type="dxa"/>
            <w:vMerge/>
          </w:tcPr>
          <w:p w14:paraId="1840BC07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67A1EE8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/>
          </w:tcPr>
          <w:p w14:paraId="16004CE7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2492EA40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33152CC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912" w14:paraId="0CC8EE02" w14:textId="77777777" w:rsidTr="008F3D17">
        <w:tc>
          <w:tcPr>
            <w:tcW w:w="1135" w:type="dxa"/>
            <w:vMerge/>
          </w:tcPr>
          <w:p w14:paraId="323C9E0F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886BA8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6804" w:type="dxa"/>
            <w:gridSpan w:val="2"/>
          </w:tcPr>
          <w:p w14:paraId="3E96ED70" w14:textId="77777777" w:rsidR="006D4912" w:rsidRPr="00C00690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90">
              <w:rPr>
                <w:rFonts w:ascii="Times New Roman" w:hAnsi="Times New Roman" w:cs="Times New Roman"/>
                <w:sz w:val="24"/>
                <w:szCs w:val="24"/>
              </w:rPr>
              <w:t>Биология (Игнатович Е.Н.)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00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06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</w:tcPr>
          <w:p w14:paraId="3F1FC09F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(2)</w:t>
            </w:r>
          </w:p>
          <w:p w14:paraId="402D72EC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(Иванова Д.А.) 25</w:t>
            </w:r>
          </w:p>
        </w:tc>
        <w:tc>
          <w:tcPr>
            <w:tcW w:w="2693" w:type="dxa"/>
          </w:tcPr>
          <w:p w14:paraId="2A9E9570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20D7AB07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D4912" w14:paraId="7D6899EA" w14:textId="77777777" w:rsidTr="008F3D17">
        <w:tc>
          <w:tcPr>
            <w:tcW w:w="1135" w:type="dxa"/>
            <w:vMerge/>
          </w:tcPr>
          <w:p w14:paraId="135F7AA0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F012EE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</w:tc>
        <w:tc>
          <w:tcPr>
            <w:tcW w:w="3402" w:type="dxa"/>
          </w:tcPr>
          <w:p w14:paraId="25132741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6AD5A694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</w:p>
        </w:tc>
        <w:tc>
          <w:tcPr>
            <w:tcW w:w="3402" w:type="dxa"/>
          </w:tcPr>
          <w:p w14:paraId="21645DED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(2)</w:t>
            </w:r>
          </w:p>
          <w:p w14:paraId="2273FEC7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(Иванова Д.А.) 23</w:t>
            </w:r>
          </w:p>
        </w:tc>
        <w:tc>
          <w:tcPr>
            <w:tcW w:w="5953" w:type="dxa"/>
            <w:gridSpan w:val="3"/>
          </w:tcPr>
          <w:p w14:paraId="5701DC2D" w14:textId="77777777" w:rsidR="006D4912" w:rsidRPr="004866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гимназия</w:t>
            </w:r>
          </w:p>
        </w:tc>
      </w:tr>
      <w:tr w:rsidR="006D4912" w14:paraId="677C66B8" w14:textId="77777777" w:rsidTr="008F3D17">
        <w:tc>
          <w:tcPr>
            <w:tcW w:w="1135" w:type="dxa"/>
            <w:vMerge/>
          </w:tcPr>
          <w:p w14:paraId="30E5919B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0FBADA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3402" w:type="dxa"/>
          </w:tcPr>
          <w:p w14:paraId="60802B57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(1)</w:t>
            </w:r>
          </w:p>
          <w:p w14:paraId="300B830C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(Иванова Д.А.) 23</w:t>
            </w:r>
          </w:p>
        </w:tc>
        <w:tc>
          <w:tcPr>
            <w:tcW w:w="3402" w:type="dxa"/>
          </w:tcPr>
          <w:p w14:paraId="44AF200D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0D6D7183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</w:p>
        </w:tc>
        <w:tc>
          <w:tcPr>
            <w:tcW w:w="5953" w:type="dxa"/>
            <w:gridSpan w:val="3"/>
          </w:tcPr>
          <w:p w14:paraId="3AA85973" w14:textId="77777777" w:rsidR="006D4912" w:rsidRPr="004866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гимназия</w:t>
            </w:r>
          </w:p>
        </w:tc>
      </w:tr>
      <w:tr w:rsidR="006D4912" w14:paraId="6A751A24" w14:textId="77777777" w:rsidTr="008F3D17">
        <w:tc>
          <w:tcPr>
            <w:tcW w:w="1135" w:type="dxa"/>
            <w:vMerge/>
          </w:tcPr>
          <w:p w14:paraId="2A7D87CC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CF669E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</w:tc>
        <w:tc>
          <w:tcPr>
            <w:tcW w:w="6804" w:type="dxa"/>
            <w:gridSpan w:val="2"/>
          </w:tcPr>
          <w:p w14:paraId="2BA07625" w14:textId="77777777" w:rsidR="006D4912" w:rsidRPr="004866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гимназия</w:t>
            </w:r>
          </w:p>
        </w:tc>
        <w:tc>
          <w:tcPr>
            <w:tcW w:w="5953" w:type="dxa"/>
            <w:gridSpan w:val="3"/>
          </w:tcPr>
          <w:p w14:paraId="45E12C81" w14:textId="77777777" w:rsidR="006D4912" w:rsidRPr="00666144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44">
              <w:rPr>
                <w:rFonts w:ascii="Times New Roman" w:hAnsi="Times New Roman" w:cs="Times New Roman"/>
                <w:sz w:val="24"/>
                <w:szCs w:val="24"/>
              </w:rPr>
              <w:t>Русская литература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</w:tr>
      <w:tr w:rsidR="006D4912" w14:paraId="3140EB53" w14:textId="77777777" w:rsidTr="008F3D17">
        <w:trPr>
          <w:trHeight w:val="353"/>
        </w:trPr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2978C9A5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19DC8E5E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14:paraId="3D4E744E" w14:textId="77777777" w:rsidR="006D4912" w:rsidRPr="004866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гимназия</w:t>
            </w:r>
          </w:p>
        </w:tc>
        <w:tc>
          <w:tcPr>
            <w:tcW w:w="5953" w:type="dxa"/>
            <w:gridSpan w:val="3"/>
            <w:tcBorders>
              <w:bottom w:val="single" w:sz="12" w:space="0" w:color="auto"/>
            </w:tcBorders>
          </w:tcPr>
          <w:p w14:paraId="05D0AB1B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144">
              <w:rPr>
                <w:rFonts w:ascii="Times New Roman" w:hAnsi="Times New Roman" w:cs="Times New Roman"/>
                <w:sz w:val="24"/>
                <w:szCs w:val="24"/>
              </w:rPr>
              <w:t>Русская литература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</w:tr>
      <w:tr w:rsidR="006D4912" w14:paraId="11577ACE" w14:textId="77777777" w:rsidTr="008F3D17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229091B1" w14:textId="77777777" w:rsidR="006D4912" w:rsidRPr="00252D3A" w:rsidRDefault="006D4912" w:rsidP="006D49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Pr="00252D3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.09  </w:t>
            </w:r>
          </w:p>
          <w:p w14:paraId="1F31F22B" w14:textId="77777777" w:rsidR="006D4912" w:rsidRDefault="006D4912" w:rsidP="006D49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D3A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5A241E4E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08.00-08.45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36AB8980" w14:textId="77777777" w:rsidR="006D4912" w:rsidRPr="005F3C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Русский язык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6DC6D44E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7FCBA83F" w14:textId="77777777" w:rsidR="006D4912" w:rsidRPr="00666144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43027917" w14:textId="77777777" w:rsidR="006D4912" w:rsidRPr="00357E7D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(2 </w:t>
            </w:r>
            <w:proofErr w:type="spellStart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0EC391A" w14:textId="77777777" w:rsidR="006D4912" w:rsidRPr="00666144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Толокнова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</w:tr>
      <w:tr w:rsidR="006D4912" w14:paraId="2C1B96BF" w14:textId="77777777" w:rsidTr="008F3D17">
        <w:tc>
          <w:tcPr>
            <w:tcW w:w="1135" w:type="dxa"/>
            <w:vMerge/>
          </w:tcPr>
          <w:p w14:paraId="640EFAF0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BDBBAE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08.55-09.40</w:t>
            </w:r>
          </w:p>
        </w:tc>
        <w:tc>
          <w:tcPr>
            <w:tcW w:w="6804" w:type="dxa"/>
            <w:gridSpan w:val="2"/>
          </w:tcPr>
          <w:p w14:paraId="62D5CAAA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Русский язык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3260" w:type="dxa"/>
            <w:gridSpan w:val="2"/>
          </w:tcPr>
          <w:p w14:paraId="3ECCCE66" w14:textId="77777777" w:rsidR="006D4912" w:rsidRPr="00357E7D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Информатика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216F572" w14:textId="77777777" w:rsidR="006D4912" w:rsidRPr="00666144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Толокнова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2693" w:type="dxa"/>
          </w:tcPr>
          <w:p w14:paraId="55D300D0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1AD302B5" w14:textId="77777777" w:rsidR="006D4912" w:rsidRPr="00666144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D4912" w14:paraId="7E40C2DC" w14:textId="77777777" w:rsidTr="008F3D17">
        <w:tc>
          <w:tcPr>
            <w:tcW w:w="1135" w:type="dxa"/>
            <w:vMerge/>
          </w:tcPr>
          <w:p w14:paraId="3972F1AF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AE8751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09.50-10.35</w:t>
            </w:r>
          </w:p>
        </w:tc>
        <w:tc>
          <w:tcPr>
            <w:tcW w:w="3402" w:type="dxa"/>
          </w:tcPr>
          <w:p w14:paraId="0789DF82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4F5030BA" w14:textId="77777777" w:rsidR="006D4912" w:rsidRPr="005F3C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</w:p>
        </w:tc>
        <w:tc>
          <w:tcPr>
            <w:tcW w:w="3402" w:type="dxa"/>
          </w:tcPr>
          <w:p w14:paraId="526A39BE" w14:textId="77777777" w:rsidR="006D4912" w:rsidRPr="00357E7D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(2 </w:t>
            </w:r>
            <w:proofErr w:type="spellStart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036169F" w14:textId="77777777" w:rsidR="006D4912" w:rsidRPr="005F3C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Толокнова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5953" w:type="dxa"/>
            <w:gridSpan w:val="3"/>
          </w:tcPr>
          <w:p w14:paraId="460EC17B" w14:textId="77777777" w:rsidR="006D4912" w:rsidRPr="005F3C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История Беларуси в контексте всемирной истории</w:t>
            </w:r>
          </w:p>
          <w:p w14:paraId="3F215EDB" w14:textId="77777777" w:rsidR="006D4912" w:rsidRPr="005F3C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(Милош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</w:tr>
      <w:tr w:rsidR="006D4912" w14:paraId="7636B510" w14:textId="77777777" w:rsidTr="008F3D17">
        <w:tc>
          <w:tcPr>
            <w:tcW w:w="1135" w:type="dxa"/>
            <w:vMerge/>
          </w:tcPr>
          <w:p w14:paraId="158060D2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0F052B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10.45-11.30</w:t>
            </w:r>
          </w:p>
        </w:tc>
        <w:tc>
          <w:tcPr>
            <w:tcW w:w="3402" w:type="dxa"/>
          </w:tcPr>
          <w:p w14:paraId="50463B41" w14:textId="77777777" w:rsidR="006D4912" w:rsidRPr="00357E7D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Информатика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315C178A" w14:textId="77777777" w:rsidR="006D4912" w:rsidRPr="005F3C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Толокнова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3402" w:type="dxa"/>
          </w:tcPr>
          <w:p w14:paraId="34FFC454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31B9106" w14:textId="77777777" w:rsidR="006D4912" w:rsidRPr="005F3C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</w:p>
        </w:tc>
        <w:tc>
          <w:tcPr>
            <w:tcW w:w="5953" w:type="dxa"/>
            <w:gridSpan w:val="3"/>
          </w:tcPr>
          <w:p w14:paraId="63976A18" w14:textId="77777777" w:rsidR="006D4912" w:rsidRPr="005F3C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История Беларуси в контексте всемирной истории</w:t>
            </w:r>
          </w:p>
          <w:p w14:paraId="42CE0F88" w14:textId="77777777" w:rsidR="006D4912" w:rsidRPr="005F3C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(Милош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</w:tr>
      <w:tr w:rsidR="006D4912" w14:paraId="267961D3" w14:textId="77777777" w:rsidTr="008F3D17">
        <w:tc>
          <w:tcPr>
            <w:tcW w:w="1135" w:type="dxa"/>
            <w:vMerge/>
          </w:tcPr>
          <w:p w14:paraId="2BCD0CCB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708376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11.40-12.25</w:t>
            </w:r>
          </w:p>
        </w:tc>
        <w:tc>
          <w:tcPr>
            <w:tcW w:w="6804" w:type="dxa"/>
            <w:gridSpan w:val="2"/>
          </w:tcPr>
          <w:p w14:paraId="1B703D28" w14:textId="77777777" w:rsidR="006D4912" w:rsidRPr="005F3C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История Беларуси в контексте всемирной истории</w:t>
            </w:r>
          </w:p>
          <w:p w14:paraId="3BE6E19A" w14:textId="77777777" w:rsidR="006D4912" w:rsidRPr="005F3C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(Милош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5953" w:type="dxa"/>
            <w:gridSpan w:val="3"/>
          </w:tcPr>
          <w:p w14:paraId="2369A205" w14:textId="77777777" w:rsidR="006D4912" w:rsidRPr="005F3C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Русский язык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</w:tr>
      <w:tr w:rsidR="006D4912" w14:paraId="24A52EE5" w14:textId="77777777" w:rsidTr="008F3D17">
        <w:tc>
          <w:tcPr>
            <w:tcW w:w="1135" w:type="dxa"/>
            <w:vMerge/>
          </w:tcPr>
          <w:p w14:paraId="19AAA47C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74F1CD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12.35-13.20</w:t>
            </w:r>
          </w:p>
        </w:tc>
        <w:tc>
          <w:tcPr>
            <w:tcW w:w="6804" w:type="dxa"/>
            <w:gridSpan w:val="2"/>
          </w:tcPr>
          <w:p w14:paraId="1B6D2DA0" w14:textId="77777777" w:rsidR="006D4912" w:rsidRPr="005F3C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История Беларуси в контексте всемирной истории</w:t>
            </w:r>
          </w:p>
          <w:p w14:paraId="467C1908" w14:textId="77777777" w:rsidR="006D4912" w:rsidRPr="005F3CCE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(Милош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5953" w:type="dxa"/>
            <w:gridSpan w:val="3"/>
          </w:tcPr>
          <w:p w14:paraId="21D933CE" w14:textId="77777777" w:rsidR="006D4912" w:rsidRDefault="006D4912" w:rsidP="006D4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Русский язык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</w:tr>
    </w:tbl>
    <w:p w14:paraId="76D65552" w14:textId="77777777" w:rsidR="00474F52" w:rsidRDefault="00474F52" w:rsidP="00474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F792D2" w14:textId="2EE714CE" w:rsidR="00474F52" w:rsidRDefault="00474F52" w:rsidP="00474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CB97D7" w14:textId="7215DFD3" w:rsidR="00A86712" w:rsidRPr="00474F52" w:rsidRDefault="00474F52" w:rsidP="00474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46C5B">
        <w:rPr>
          <w:rFonts w:ascii="Times New Roman" w:hAnsi="Times New Roman" w:cs="Times New Roman"/>
          <w:sz w:val="28"/>
          <w:szCs w:val="28"/>
        </w:rPr>
        <w:t xml:space="preserve">Зам. директора по учебной работе                                                                          </w:t>
      </w:r>
      <w:proofErr w:type="spellStart"/>
      <w:r w:rsidRPr="00946C5B">
        <w:rPr>
          <w:rFonts w:ascii="Times New Roman" w:hAnsi="Times New Roman" w:cs="Times New Roman"/>
          <w:sz w:val="28"/>
          <w:szCs w:val="28"/>
        </w:rPr>
        <w:t>Ж.В.Ференец</w:t>
      </w:r>
      <w:proofErr w:type="spellEnd"/>
    </w:p>
    <w:sectPr w:rsidR="00A86712" w:rsidRPr="00474F52" w:rsidSect="00474F52">
      <w:pgSz w:w="16840" w:h="11907" w:orient="landscape" w:code="9"/>
      <w:pgMar w:top="426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52"/>
    <w:rsid w:val="00007AC1"/>
    <w:rsid w:val="00056F54"/>
    <w:rsid w:val="000B0EB0"/>
    <w:rsid w:val="000B52F0"/>
    <w:rsid w:val="001031B9"/>
    <w:rsid w:val="0011220E"/>
    <w:rsid w:val="00135981"/>
    <w:rsid w:val="001C5127"/>
    <w:rsid w:val="002E6337"/>
    <w:rsid w:val="00474F52"/>
    <w:rsid w:val="00517857"/>
    <w:rsid w:val="00524C62"/>
    <w:rsid w:val="005A44E5"/>
    <w:rsid w:val="006838B3"/>
    <w:rsid w:val="006D4912"/>
    <w:rsid w:val="0075167C"/>
    <w:rsid w:val="0076320C"/>
    <w:rsid w:val="009C16A8"/>
    <w:rsid w:val="00B814BB"/>
    <w:rsid w:val="00C21240"/>
    <w:rsid w:val="00D158BE"/>
    <w:rsid w:val="00DF47F4"/>
    <w:rsid w:val="00EF1C35"/>
    <w:rsid w:val="00F1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65C2"/>
  <w15:chartTrackingRefBased/>
  <w15:docId w15:val="{562B8A68-0DE7-4302-9664-0F08665F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F52"/>
    <w:pPr>
      <w:spacing w:after="200" w:line="276" w:lineRule="auto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F52"/>
    <w:rPr>
      <w:rFonts w:ascii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ПГМК УО</dc:creator>
  <cp:keywords/>
  <dc:description/>
  <cp:lastModifiedBy>ПГМК УО</cp:lastModifiedBy>
  <cp:revision>3</cp:revision>
  <dcterms:created xsi:type="dcterms:W3CDTF">2025-09-04T06:10:00Z</dcterms:created>
  <dcterms:modified xsi:type="dcterms:W3CDTF">2025-09-04T06:11:00Z</dcterms:modified>
</cp:coreProperties>
</file>